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936" w:rsidRDefault="0085693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314325</wp:posOffset>
            </wp:positionH>
            <wp:positionV relativeFrom="margin">
              <wp:posOffset>4004310</wp:posOffset>
            </wp:positionV>
            <wp:extent cx="4662170" cy="6461760"/>
            <wp:effectExtent l="914400" t="0" r="900430" b="0"/>
            <wp:wrapSquare wrapText="bothSides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2735" t="14784" r="32064" b="677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2170" cy="646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100965</wp:posOffset>
            </wp:positionH>
            <wp:positionV relativeFrom="margin">
              <wp:posOffset>-1193165</wp:posOffset>
            </wp:positionV>
            <wp:extent cx="4994275" cy="6534785"/>
            <wp:effectExtent l="781050" t="0" r="7778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2223" t="15811" r="31808" b="86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94275" cy="653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936" w:rsidRDefault="00856936">
      <w:pPr>
        <w:rPr>
          <w:noProof/>
          <w:lang w:eastAsia="ru-RU"/>
        </w:rPr>
      </w:pPr>
    </w:p>
    <w:p w:rsidR="00740352" w:rsidRDefault="00740352"/>
    <w:sectPr w:rsidR="00740352" w:rsidSect="007403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6936"/>
    <w:rsid w:val="00003C53"/>
    <w:rsid w:val="00740352"/>
    <w:rsid w:val="00856936"/>
    <w:rsid w:val="00B8455A"/>
    <w:rsid w:val="00CB1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3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9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SADOVINA</dc:creator>
  <cp:lastModifiedBy>SADOVINA</cp:lastModifiedBy>
  <cp:revision>3</cp:revision>
  <dcterms:created xsi:type="dcterms:W3CDTF">2025-06-18T11:18:00Z</dcterms:created>
  <dcterms:modified xsi:type="dcterms:W3CDTF">2025-06-18T11:24:00Z</dcterms:modified>
</cp:coreProperties>
</file>